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F9ADA" w14:textId="7AC4C9B1" w:rsidR="00F10CE7" w:rsidRDefault="00207209" w:rsidP="00207209">
      <w:pPr>
        <w:jc w:val="center"/>
        <w:rPr>
          <w:rFonts w:ascii="方正小标宋_GBK" w:eastAsia="方正小标宋_GBK"/>
          <w:sz w:val="44"/>
          <w:szCs w:val="44"/>
        </w:rPr>
      </w:pPr>
      <w:r w:rsidRPr="00207209">
        <w:rPr>
          <w:rFonts w:ascii="方正小标宋_GBK" w:eastAsia="方正小标宋_GBK" w:hint="eastAsia"/>
          <w:sz w:val="44"/>
          <w:szCs w:val="44"/>
        </w:rPr>
        <w:t>附件：学习通APP使用流程</w:t>
      </w:r>
    </w:p>
    <w:p w14:paraId="0A6A8422" w14:textId="3C4B56DC" w:rsidR="00207209" w:rsidRDefault="0020720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proofErr w:type="gramStart"/>
      <w:r>
        <w:rPr>
          <w:rFonts w:ascii="仿宋" w:eastAsia="仿宋" w:hAnsi="仿宋" w:hint="eastAsia"/>
          <w:sz w:val="32"/>
          <w:szCs w:val="32"/>
        </w:rPr>
        <w:t>用微信扫描</w:t>
      </w:r>
      <w:proofErr w:type="gramEnd"/>
      <w:r>
        <w:rPr>
          <w:rFonts w:ascii="仿宋" w:eastAsia="仿宋" w:hAnsi="仿宋" w:hint="eastAsia"/>
          <w:sz w:val="32"/>
          <w:szCs w:val="32"/>
        </w:rPr>
        <w:t>下方</w:t>
      </w:r>
      <w:proofErr w:type="gramStart"/>
      <w:r>
        <w:rPr>
          <w:rFonts w:ascii="仿宋" w:eastAsia="仿宋" w:hAnsi="仿宋" w:hint="eastAsia"/>
          <w:sz w:val="32"/>
          <w:szCs w:val="32"/>
        </w:rPr>
        <w:t>二维码下</w:t>
      </w:r>
      <w:proofErr w:type="gramEnd"/>
      <w:r>
        <w:rPr>
          <w:rFonts w:ascii="仿宋" w:eastAsia="仿宋" w:hAnsi="仿宋" w:hint="eastAsia"/>
          <w:sz w:val="32"/>
          <w:szCs w:val="32"/>
        </w:rPr>
        <w:t>载学习通APP。</w:t>
      </w:r>
    </w:p>
    <w:p w14:paraId="3E309174" w14:textId="68FD2237" w:rsidR="00207209" w:rsidRDefault="00E96616">
      <w:pPr>
        <w:rPr>
          <w:rFonts w:ascii="仿宋" w:eastAsia="仿宋" w:hAnsi="仿宋"/>
          <w:sz w:val="32"/>
          <w:szCs w:val="32"/>
        </w:rPr>
      </w:pPr>
      <w:r w:rsidRPr="00207209"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39A7104" wp14:editId="00E924BD">
            <wp:simplePos x="0" y="0"/>
            <wp:positionH relativeFrom="margin">
              <wp:posOffset>2350135</wp:posOffset>
            </wp:positionH>
            <wp:positionV relativeFrom="paragraph">
              <wp:posOffset>74930</wp:posOffset>
            </wp:positionV>
            <wp:extent cx="1162050" cy="1134250"/>
            <wp:effectExtent l="0" t="0" r="0" b="8890"/>
            <wp:wrapNone/>
            <wp:docPr id="1" name="图片 1" descr="C:\Users\DELL\Desktop\微信下载\WeChat Files\guhongning\FileStorage\Temp\17196448632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微信下载\WeChat Files\guhongning\FileStorage\Temp\171964486325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83EAC" w14:textId="27F10450" w:rsidR="00207209" w:rsidRDefault="00207209">
      <w:pPr>
        <w:rPr>
          <w:rFonts w:ascii="仿宋" w:eastAsia="仿宋" w:hAnsi="仿宋"/>
          <w:sz w:val="32"/>
          <w:szCs w:val="32"/>
        </w:rPr>
      </w:pPr>
    </w:p>
    <w:p w14:paraId="093D766C" w14:textId="6358DDB6" w:rsidR="00207209" w:rsidRDefault="00207209">
      <w:pPr>
        <w:rPr>
          <w:rFonts w:ascii="仿宋" w:eastAsia="仿宋" w:hAnsi="仿宋"/>
          <w:sz w:val="32"/>
          <w:szCs w:val="32"/>
        </w:rPr>
      </w:pPr>
    </w:p>
    <w:p w14:paraId="37A47C49" w14:textId="1B089A0F" w:rsidR="00207209" w:rsidRDefault="0020720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2、打开学习通APP，点击下方右侧“我”——登陆</w:t>
      </w:r>
      <w:r>
        <w:rPr>
          <w:rFonts w:ascii="仿宋" w:eastAsia="仿宋" w:hAnsi="仿宋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注册——底部“其他登陆方式”——单位输入选择“南京中医药大学图书馆”，跳转到统一身份认证后登陆</w:t>
      </w:r>
      <w:r w:rsidR="00AE1129">
        <w:rPr>
          <w:rFonts w:ascii="仿宋" w:eastAsia="仿宋" w:hAnsi="仿宋" w:hint="eastAsia"/>
          <w:sz w:val="32"/>
          <w:szCs w:val="32"/>
        </w:rPr>
        <w:t>；</w:t>
      </w:r>
      <w:bookmarkStart w:id="0" w:name="_GoBack"/>
      <w:bookmarkEnd w:id="0"/>
    </w:p>
    <w:p w14:paraId="5324AEF2" w14:textId="41498FFF" w:rsidR="00207209" w:rsidRDefault="00277E0C">
      <w:pPr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062ECC" wp14:editId="06C3DFC5">
            <wp:simplePos x="0" y="0"/>
            <wp:positionH relativeFrom="margin">
              <wp:posOffset>2114550</wp:posOffset>
            </wp:positionH>
            <wp:positionV relativeFrom="paragraph">
              <wp:posOffset>451485</wp:posOffset>
            </wp:positionV>
            <wp:extent cx="1676400" cy="1846470"/>
            <wp:effectExtent l="0" t="0" r="0" b="19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5" b="27105"/>
                    <a:stretch/>
                  </pic:blipFill>
                  <pic:spPr bwMode="auto">
                    <a:xfrm>
                      <a:off x="0" y="0"/>
                      <a:ext cx="1676400" cy="1846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209">
        <w:rPr>
          <w:rFonts w:ascii="仿宋" w:eastAsia="仿宋" w:hAnsi="仿宋" w:hint="eastAsia"/>
          <w:sz w:val="32"/>
          <w:szCs w:val="32"/>
        </w:rPr>
        <w:t>3、点开“首页”，右上角点击“邀请码”，输入“</w:t>
      </w:r>
      <w:proofErr w:type="spellStart"/>
      <w:r w:rsidR="00207209">
        <w:rPr>
          <w:rFonts w:ascii="仿宋" w:eastAsia="仿宋" w:hAnsi="仿宋"/>
          <w:sz w:val="32"/>
          <w:szCs w:val="32"/>
        </w:rPr>
        <w:t>njucmlib</w:t>
      </w:r>
      <w:proofErr w:type="spellEnd"/>
      <w:r w:rsidR="00207209">
        <w:rPr>
          <w:rFonts w:ascii="仿宋" w:eastAsia="仿宋" w:hAnsi="仿宋" w:hint="eastAsia"/>
          <w:sz w:val="32"/>
          <w:szCs w:val="32"/>
        </w:rPr>
        <w:t>”</w:t>
      </w:r>
      <w:r w:rsidR="00E96616">
        <w:rPr>
          <w:rFonts w:ascii="仿宋" w:eastAsia="仿宋" w:hAnsi="仿宋" w:hint="eastAsia"/>
          <w:sz w:val="32"/>
          <w:szCs w:val="32"/>
        </w:rPr>
        <w:t>，出现以下界面；</w:t>
      </w:r>
    </w:p>
    <w:p w14:paraId="1FAB6ABE" w14:textId="61576D3E" w:rsidR="00207209" w:rsidRDefault="00207209">
      <w:pPr>
        <w:rPr>
          <w:rFonts w:ascii="仿宋" w:eastAsia="仿宋" w:hAnsi="仿宋"/>
          <w:sz w:val="32"/>
          <w:szCs w:val="32"/>
        </w:rPr>
      </w:pPr>
    </w:p>
    <w:p w14:paraId="0204642A" w14:textId="3357BA6C" w:rsidR="00E96616" w:rsidRDefault="00E96616">
      <w:pPr>
        <w:rPr>
          <w:rFonts w:ascii="仿宋" w:eastAsia="仿宋" w:hAnsi="仿宋"/>
          <w:sz w:val="32"/>
          <w:szCs w:val="32"/>
        </w:rPr>
      </w:pPr>
    </w:p>
    <w:p w14:paraId="47A1503D" w14:textId="77777777" w:rsidR="00E96616" w:rsidRPr="00E96616" w:rsidRDefault="00E96616" w:rsidP="00E96616">
      <w:pPr>
        <w:rPr>
          <w:rFonts w:ascii="仿宋" w:eastAsia="仿宋" w:hAnsi="仿宋"/>
          <w:sz w:val="32"/>
          <w:szCs w:val="32"/>
        </w:rPr>
      </w:pPr>
    </w:p>
    <w:p w14:paraId="3B6A6831" w14:textId="2028CB2F" w:rsidR="00E96616" w:rsidRPr="00E96616" w:rsidRDefault="00E96616" w:rsidP="00E96616">
      <w:pPr>
        <w:rPr>
          <w:rFonts w:ascii="仿宋" w:eastAsia="仿宋" w:hAnsi="仿宋"/>
          <w:sz w:val="32"/>
          <w:szCs w:val="32"/>
        </w:rPr>
      </w:pPr>
    </w:p>
    <w:p w14:paraId="793B6752" w14:textId="467E215E" w:rsidR="00277E0C" w:rsidRDefault="00277E0C" w:rsidP="00E96616">
      <w:pPr>
        <w:tabs>
          <w:tab w:val="left" w:pos="6795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4、点开“图书”模块阅读</w:t>
      </w:r>
      <w:proofErr w:type="gramStart"/>
      <w:r>
        <w:rPr>
          <w:rFonts w:ascii="仿宋" w:eastAsia="仿宋" w:hAnsi="仿宋" w:hint="eastAsia"/>
          <w:sz w:val="32"/>
          <w:szCs w:val="32"/>
        </w:rPr>
        <w:t>超星电</w:t>
      </w:r>
      <w:proofErr w:type="gramEnd"/>
      <w:r>
        <w:rPr>
          <w:rFonts w:ascii="仿宋" w:eastAsia="仿宋" w:hAnsi="仿宋" w:hint="eastAsia"/>
          <w:sz w:val="32"/>
          <w:szCs w:val="32"/>
        </w:rPr>
        <w:t>子书；</w:t>
      </w:r>
    </w:p>
    <w:p w14:paraId="536C4292" w14:textId="7FE869CF" w:rsidR="00277E0C" w:rsidRDefault="00277E0C" w:rsidP="00E96616">
      <w:pPr>
        <w:tabs>
          <w:tab w:val="left" w:pos="6795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5、点开“读书交流”模块填写信息，参与活动</w:t>
      </w:r>
      <w:r w:rsidR="00AE1129">
        <w:rPr>
          <w:rFonts w:ascii="仿宋" w:eastAsia="仿宋" w:hAnsi="仿宋" w:hint="eastAsia"/>
          <w:sz w:val="32"/>
          <w:szCs w:val="32"/>
        </w:rPr>
        <w:t>；</w:t>
      </w:r>
    </w:p>
    <w:p w14:paraId="451DA757" w14:textId="643F267C" w:rsidR="00277E0C" w:rsidRPr="00277E0C" w:rsidRDefault="00277E0C" w:rsidP="00E96616">
      <w:pPr>
        <w:tabs>
          <w:tab w:val="left" w:pos="6795"/>
        </w:tabs>
        <w:rPr>
          <w:rFonts w:ascii="仿宋" w:eastAsia="仿宋" w:hAnsi="仿宋"/>
          <w:sz w:val="32"/>
          <w:szCs w:val="32"/>
        </w:rPr>
      </w:pPr>
      <w:r w:rsidRPr="00277E0C">
        <w:rPr>
          <w:noProof/>
        </w:rPr>
        <w:drawing>
          <wp:anchor distT="0" distB="0" distL="114300" distR="114300" simplePos="0" relativeHeight="251660288" behindDoc="0" locked="0" layoutInCell="1" allowOverlap="1" wp14:anchorId="6F55F02A" wp14:editId="15739B12">
            <wp:simplePos x="0" y="0"/>
            <wp:positionH relativeFrom="margin">
              <wp:posOffset>2133600</wp:posOffset>
            </wp:positionH>
            <wp:positionV relativeFrom="paragraph">
              <wp:posOffset>466725</wp:posOffset>
            </wp:positionV>
            <wp:extent cx="1708603" cy="1647302"/>
            <wp:effectExtent l="0" t="0" r="635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603" cy="1647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、在</w:t>
      </w:r>
      <w:proofErr w:type="gramStart"/>
      <w:r>
        <w:rPr>
          <w:rFonts w:ascii="仿宋" w:eastAsia="仿宋" w:hAnsi="仿宋" w:hint="eastAsia"/>
          <w:sz w:val="32"/>
          <w:szCs w:val="32"/>
        </w:rPr>
        <w:t>“</w:t>
      </w:r>
      <w:proofErr w:type="gramEnd"/>
      <w:r>
        <w:rPr>
          <w:rFonts w:ascii="仿宋" w:eastAsia="仿宋" w:hAnsi="仿宋" w:hint="eastAsia"/>
          <w:sz w:val="32"/>
          <w:szCs w:val="32"/>
        </w:rPr>
        <w:t>读书交流“模块内界面的顶端，可以选择查看个人提交的活动作品信息。</w:t>
      </w:r>
    </w:p>
    <w:p w14:paraId="5155F8C6" w14:textId="31C40174" w:rsidR="00E96616" w:rsidRPr="00E96616" w:rsidRDefault="00E96616" w:rsidP="00E96616">
      <w:pPr>
        <w:rPr>
          <w:rFonts w:ascii="仿宋" w:eastAsia="仿宋" w:hAnsi="仿宋"/>
          <w:sz w:val="32"/>
          <w:szCs w:val="32"/>
        </w:rPr>
      </w:pPr>
    </w:p>
    <w:p w14:paraId="130C83B3" w14:textId="1967D66B" w:rsidR="00207209" w:rsidRPr="00E96616" w:rsidRDefault="00207209" w:rsidP="00E96616">
      <w:pPr>
        <w:rPr>
          <w:rFonts w:ascii="仿宋" w:eastAsia="仿宋" w:hAnsi="仿宋"/>
          <w:sz w:val="32"/>
          <w:szCs w:val="32"/>
        </w:rPr>
      </w:pPr>
    </w:p>
    <w:sectPr w:rsidR="00207209" w:rsidRPr="00E96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8E9F1" w14:textId="77777777" w:rsidR="002F1BF7" w:rsidRDefault="002F1BF7" w:rsidP="00207209">
      <w:r>
        <w:separator/>
      </w:r>
    </w:p>
  </w:endnote>
  <w:endnote w:type="continuationSeparator" w:id="0">
    <w:p w14:paraId="533BADC9" w14:textId="77777777" w:rsidR="002F1BF7" w:rsidRDefault="002F1BF7" w:rsidP="0020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A89F2" w14:textId="77777777" w:rsidR="002F1BF7" w:rsidRDefault="002F1BF7" w:rsidP="00207209">
      <w:r>
        <w:separator/>
      </w:r>
    </w:p>
  </w:footnote>
  <w:footnote w:type="continuationSeparator" w:id="0">
    <w:p w14:paraId="086CC3F6" w14:textId="77777777" w:rsidR="002F1BF7" w:rsidRDefault="002F1BF7" w:rsidP="00207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15"/>
    <w:rsid w:val="000613B5"/>
    <w:rsid w:val="000E6341"/>
    <w:rsid w:val="000E6850"/>
    <w:rsid w:val="000F35B8"/>
    <w:rsid w:val="00105407"/>
    <w:rsid w:val="00185124"/>
    <w:rsid w:val="00192158"/>
    <w:rsid w:val="00192C91"/>
    <w:rsid w:val="00207209"/>
    <w:rsid w:val="00271770"/>
    <w:rsid w:val="00272477"/>
    <w:rsid w:val="00277E0C"/>
    <w:rsid w:val="00284F31"/>
    <w:rsid w:val="002E7C75"/>
    <w:rsid w:val="002F1BF7"/>
    <w:rsid w:val="002F678C"/>
    <w:rsid w:val="00305C23"/>
    <w:rsid w:val="00322B4E"/>
    <w:rsid w:val="00324A6B"/>
    <w:rsid w:val="0033645B"/>
    <w:rsid w:val="003366AF"/>
    <w:rsid w:val="00380370"/>
    <w:rsid w:val="003C3DC1"/>
    <w:rsid w:val="003F7333"/>
    <w:rsid w:val="004023E0"/>
    <w:rsid w:val="004121EB"/>
    <w:rsid w:val="0042497C"/>
    <w:rsid w:val="00425F7D"/>
    <w:rsid w:val="004279D9"/>
    <w:rsid w:val="00452E64"/>
    <w:rsid w:val="004636ED"/>
    <w:rsid w:val="0046538A"/>
    <w:rsid w:val="004833CD"/>
    <w:rsid w:val="00497CA9"/>
    <w:rsid w:val="00501FBB"/>
    <w:rsid w:val="00544D3F"/>
    <w:rsid w:val="00577AE0"/>
    <w:rsid w:val="005A2F3B"/>
    <w:rsid w:val="005A6DB8"/>
    <w:rsid w:val="005E2793"/>
    <w:rsid w:val="005E5D5B"/>
    <w:rsid w:val="005E69A8"/>
    <w:rsid w:val="006556D5"/>
    <w:rsid w:val="00663FC7"/>
    <w:rsid w:val="006D286F"/>
    <w:rsid w:val="006E1FEC"/>
    <w:rsid w:val="007134BD"/>
    <w:rsid w:val="00741525"/>
    <w:rsid w:val="00780B24"/>
    <w:rsid w:val="00781642"/>
    <w:rsid w:val="007B1156"/>
    <w:rsid w:val="007D4D98"/>
    <w:rsid w:val="007E61A4"/>
    <w:rsid w:val="007F1795"/>
    <w:rsid w:val="00803DDE"/>
    <w:rsid w:val="00803E77"/>
    <w:rsid w:val="00831EF1"/>
    <w:rsid w:val="00840758"/>
    <w:rsid w:val="008702D8"/>
    <w:rsid w:val="00876FD3"/>
    <w:rsid w:val="00877AD6"/>
    <w:rsid w:val="008832F9"/>
    <w:rsid w:val="008C7E57"/>
    <w:rsid w:val="008F3EE5"/>
    <w:rsid w:val="00902B93"/>
    <w:rsid w:val="00915364"/>
    <w:rsid w:val="00917452"/>
    <w:rsid w:val="009210AE"/>
    <w:rsid w:val="00937A15"/>
    <w:rsid w:val="009523C9"/>
    <w:rsid w:val="009D727F"/>
    <w:rsid w:val="00A53C7C"/>
    <w:rsid w:val="00AC514D"/>
    <w:rsid w:val="00AD35D8"/>
    <w:rsid w:val="00AD7BFA"/>
    <w:rsid w:val="00AE0DC1"/>
    <w:rsid w:val="00AE1129"/>
    <w:rsid w:val="00AE5590"/>
    <w:rsid w:val="00B14601"/>
    <w:rsid w:val="00B235FE"/>
    <w:rsid w:val="00B53533"/>
    <w:rsid w:val="00B61B37"/>
    <w:rsid w:val="00BA25E4"/>
    <w:rsid w:val="00BD3058"/>
    <w:rsid w:val="00BD4CDA"/>
    <w:rsid w:val="00C10CDF"/>
    <w:rsid w:val="00C30B1C"/>
    <w:rsid w:val="00C55721"/>
    <w:rsid w:val="00C708B1"/>
    <w:rsid w:val="00C73205"/>
    <w:rsid w:val="00C95AF7"/>
    <w:rsid w:val="00CA5941"/>
    <w:rsid w:val="00CA76E4"/>
    <w:rsid w:val="00CB61E7"/>
    <w:rsid w:val="00D23EBC"/>
    <w:rsid w:val="00D24B4B"/>
    <w:rsid w:val="00D73610"/>
    <w:rsid w:val="00D87870"/>
    <w:rsid w:val="00DA12E0"/>
    <w:rsid w:val="00DB6495"/>
    <w:rsid w:val="00DB6992"/>
    <w:rsid w:val="00DC1CB6"/>
    <w:rsid w:val="00DE4A7B"/>
    <w:rsid w:val="00E04D61"/>
    <w:rsid w:val="00E105A9"/>
    <w:rsid w:val="00E176AE"/>
    <w:rsid w:val="00E60FB5"/>
    <w:rsid w:val="00E66066"/>
    <w:rsid w:val="00E7616C"/>
    <w:rsid w:val="00E77A63"/>
    <w:rsid w:val="00E96616"/>
    <w:rsid w:val="00EB05EC"/>
    <w:rsid w:val="00F07B51"/>
    <w:rsid w:val="00F10CE7"/>
    <w:rsid w:val="00F1387B"/>
    <w:rsid w:val="00F32BBC"/>
    <w:rsid w:val="00F53638"/>
    <w:rsid w:val="00F64F8A"/>
    <w:rsid w:val="00F81C11"/>
    <w:rsid w:val="00FA25F7"/>
    <w:rsid w:val="00FC7400"/>
    <w:rsid w:val="00FE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53405"/>
  <w15:chartTrackingRefBased/>
  <w15:docId w15:val="{DA93D8C0-1110-4087-BF83-17523D1F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72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72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2024-06-29T07:03:00Z</dcterms:created>
  <dcterms:modified xsi:type="dcterms:W3CDTF">2024-06-29T07:29:00Z</dcterms:modified>
</cp:coreProperties>
</file>